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51496C" w:rsidP="00BB58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51496C">
        <w:rPr>
          <w:rFonts w:ascii="Times New Roman" w:hAnsi="Times New Roman"/>
          <w:noProof/>
        </w:rPr>
        <w:drawing>
          <wp:inline distT="0" distB="0" distL="0" distR="0">
            <wp:extent cx="527050" cy="677545"/>
            <wp:effectExtent l="19050" t="0" r="635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F81F96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E52DE5">
        <w:rPr>
          <w:rFonts w:ascii="Times New Roman" w:hAnsi="Times New Roman"/>
          <w:sz w:val="28"/>
          <w:szCs w:val="28"/>
        </w:rPr>
        <w:t>-я</w:t>
      </w:r>
      <w:r w:rsidR="00E52DE5" w:rsidRPr="00867D6E">
        <w:rPr>
          <w:rFonts w:ascii="Times New Roman" w:hAnsi="Times New Roman"/>
          <w:sz w:val="28"/>
          <w:szCs w:val="28"/>
        </w:rPr>
        <w:t xml:space="preserve"> сессия</w:t>
      </w:r>
      <w:r w:rsidR="00E52DE5">
        <w:rPr>
          <w:rFonts w:ascii="Times New Roman" w:hAnsi="Times New Roman"/>
          <w:sz w:val="28"/>
          <w:szCs w:val="28"/>
        </w:rPr>
        <w:t xml:space="preserve"> </w:t>
      </w:r>
      <w:r w:rsidR="00C064D1">
        <w:rPr>
          <w:rFonts w:ascii="Times New Roman" w:hAnsi="Times New Roman"/>
          <w:sz w:val="28"/>
          <w:szCs w:val="28"/>
        </w:rPr>
        <w:t>шестого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5279DA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28.07.2023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 w:rsidR="00F81F96">
        <w:rPr>
          <w:rFonts w:ascii="Times New Roman" w:hAnsi="Times New Roman"/>
          <w:sz w:val="28"/>
          <w:szCs w:val="28"/>
        </w:rPr>
        <w:t>143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7625DC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0418B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F96BD8" w:rsidRPr="00F96BD8">
        <w:rPr>
          <w:rFonts w:ascii="Times New Roman" w:hAnsi="Times New Roman"/>
          <w:b/>
          <w:sz w:val="28"/>
          <w:szCs w:val="28"/>
        </w:rPr>
        <w:t>Устав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</w:p>
    <w:p w:rsidR="00C064D1" w:rsidRPr="00F96BD8" w:rsidRDefault="00C064D1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25DC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результаты</w:t>
      </w:r>
      <w:r w:rsidR="00765634" w:rsidRPr="00F96BD8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F0418B">
        <w:rPr>
          <w:rFonts w:ascii="Times New Roman" w:hAnsi="Times New Roman"/>
          <w:sz w:val="28"/>
          <w:szCs w:val="28"/>
        </w:rPr>
        <w:t xml:space="preserve">Изменений в </w:t>
      </w:r>
      <w:r w:rsidR="00F96BD8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064D1">
        <w:rPr>
          <w:rFonts w:ascii="Times New Roman" w:hAnsi="Times New Roman"/>
          <w:sz w:val="28"/>
          <w:szCs w:val="28"/>
        </w:rPr>
        <w:t xml:space="preserve">       Л.И.Беляева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C064D1" w:rsidRDefault="00C064D1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DB6BBC" w:rsidRDefault="00DB6BBC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AA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Pr="00461AA5">
        <w:rPr>
          <w:rFonts w:ascii="Times New Roman" w:hAnsi="Times New Roman"/>
          <w:sz w:val="28"/>
          <w:szCs w:val="28"/>
        </w:rPr>
        <w:t>Приняты</w:t>
      </w:r>
      <w:proofErr w:type="gramEnd"/>
      <w:r w:rsidRPr="00461AA5">
        <w:rPr>
          <w:rFonts w:ascii="Times New Roman" w:hAnsi="Times New Roman"/>
          <w:sz w:val="28"/>
          <w:szCs w:val="28"/>
        </w:rPr>
        <w:t xml:space="preserve"> </w:t>
      </w:r>
    </w:p>
    <w:p w:rsid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61AA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DE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0418B">
        <w:rPr>
          <w:rFonts w:ascii="Times New Roman" w:hAnsi="Times New Roman"/>
          <w:sz w:val="28"/>
          <w:szCs w:val="28"/>
        </w:rPr>
        <w:t xml:space="preserve"> </w:t>
      </w:r>
      <w:r w:rsidR="00DC18C7">
        <w:rPr>
          <w:rFonts w:ascii="Times New Roman" w:hAnsi="Times New Roman"/>
          <w:sz w:val="28"/>
          <w:szCs w:val="28"/>
        </w:rPr>
        <w:t xml:space="preserve">  </w:t>
      </w:r>
      <w:r w:rsidR="005279DA">
        <w:rPr>
          <w:rFonts w:ascii="Times New Roman" w:hAnsi="Times New Roman"/>
          <w:sz w:val="28"/>
          <w:szCs w:val="28"/>
        </w:rPr>
        <w:t xml:space="preserve"> </w:t>
      </w:r>
      <w:r w:rsidR="00F81F96">
        <w:rPr>
          <w:rFonts w:ascii="Times New Roman" w:hAnsi="Times New Roman"/>
          <w:sz w:val="28"/>
          <w:szCs w:val="28"/>
        </w:rPr>
        <w:t xml:space="preserve">          от 28.07.2023 г. № 143</w:t>
      </w:r>
      <w:r w:rsidRPr="00461AA5">
        <w:rPr>
          <w:rFonts w:ascii="Times New Roman" w:hAnsi="Times New Roman"/>
          <w:sz w:val="28"/>
          <w:szCs w:val="28"/>
        </w:rPr>
        <w:t>-рс</w:t>
      </w:r>
    </w:p>
    <w:p w:rsidR="00F46E33" w:rsidRPr="00461AA5" w:rsidRDefault="00F46E33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Липецкая область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РЕКОМЕНДАЦИИ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ПУБЛИЧНЫХ СЛУШАНИЙ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5279DA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28.07.2023</w:t>
      </w:r>
      <w:r w:rsidR="00F46E33" w:rsidRPr="00F46E33">
        <w:rPr>
          <w:rFonts w:ascii="Times New Roman" w:hAnsi="Times New Roman"/>
          <w:sz w:val="28"/>
          <w:szCs w:val="28"/>
        </w:rPr>
        <w:t xml:space="preserve"> г.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Обсудив проект Изменений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РЕКОМЕНДОВАНО: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1. Совету депутатов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принять Изменения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Председательствующий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на публичных слушаниях              _________</w:t>
      </w:r>
      <w:r w:rsidR="00EA54AE">
        <w:rPr>
          <w:rFonts w:ascii="Times New Roman" w:hAnsi="Times New Roman"/>
          <w:sz w:val="28"/>
          <w:szCs w:val="28"/>
        </w:rPr>
        <w:t>__________       Л.И.Беляева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Секретарь публичных слушаний    ________________          Е.В.Матушкина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F96BD8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A5578"/>
    <w:rsid w:val="000F2B73"/>
    <w:rsid w:val="0010776E"/>
    <w:rsid w:val="00123555"/>
    <w:rsid w:val="00152633"/>
    <w:rsid w:val="001E6F93"/>
    <w:rsid w:val="001F225F"/>
    <w:rsid w:val="00215438"/>
    <w:rsid w:val="00293E18"/>
    <w:rsid w:val="002B2823"/>
    <w:rsid w:val="002E758F"/>
    <w:rsid w:val="002F2C00"/>
    <w:rsid w:val="00325104"/>
    <w:rsid w:val="0034713F"/>
    <w:rsid w:val="0038347D"/>
    <w:rsid w:val="00392A35"/>
    <w:rsid w:val="003E22AA"/>
    <w:rsid w:val="00461AA5"/>
    <w:rsid w:val="004A7894"/>
    <w:rsid w:val="004E266E"/>
    <w:rsid w:val="0051496C"/>
    <w:rsid w:val="005279DA"/>
    <w:rsid w:val="005E15E3"/>
    <w:rsid w:val="006248C4"/>
    <w:rsid w:val="00644D4D"/>
    <w:rsid w:val="007249A5"/>
    <w:rsid w:val="00731B97"/>
    <w:rsid w:val="007625DC"/>
    <w:rsid w:val="00765634"/>
    <w:rsid w:val="0077084B"/>
    <w:rsid w:val="00772469"/>
    <w:rsid w:val="007B25A3"/>
    <w:rsid w:val="007E14D7"/>
    <w:rsid w:val="007E4A80"/>
    <w:rsid w:val="00804029"/>
    <w:rsid w:val="00927EEF"/>
    <w:rsid w:val="00943C48"/>
    <w:rsid w:val="00952F31"/>
    <w:rsid w:val="00990B0E"/>
    <w:rsid w:val="00997760"/>
    <w:rsid w:val="009D3A7F"/>
    <w:rsid w:val="009E4654"/>
    <w:rsid w:val="00A41A79"/>
    <w:rsid w:val="00A9707C"/>
    <w:rsid w:val="00AE777A"/>
    <w:rsid w:val="00B02C0A"/>
    <w:rsid w:val="00B0357E"/>
    <w:rsid w:val="00B8572A"/>
    <w:rsid w:val="00BA2151"/>
    <w:rsid w:val="00BB5822"/>
    <w:rsid w:val="00C064D1"/>
    <w:rsid w:val="00C340A5"/>
    <w:rsid w:val="00CA42D2"/>
    <w:rsid w:val="00CD3038"/>
    <w:rsid w:val="00CE3037"/>
    <w:rsid w:val="00CE4730"/>
    <w:rsid w:val="00CE543D"/>
    <w:rsid w:val="00D27829"/>
    <w:rsid w:val="00DB6BBC"/>
    <w:rsid w:val="00DC18C7"/>
    <w:rsid w:val="00E52DE5"/>
    <w:rsid w:val="00E9688D"/>
    <w:rsid w:val="00EA54AE"/>
    <w:rsid w:val="00EB4458"/>
    <w:rsid w:val="00EC3E9E"/>
    <w:rsid w:val="00F0418B"/>
    <w:rsid w:val="00F250E9"/>
    <w:rsid w:val="00F46E33"/>
    <w:rsid w:val="00F81F96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381</Words>
  <Characters>2176</Characters>
  <Application>Microsoft Office Word</Application>
  <DocSecurity>0</DocSecurity>
  <Lines>18</Lines>
  <Paragraphs>5</Paragraphs>
  <ScaleCrop>false</ScaleCrop>
  <Company>Администрация ВерхнеМатренского сельсовета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51</cp:revision>
  <cp:lastPrinted>2014-06-09T13:18:00Z</cp:lastPrinted>
  <dcterms:created xsi:type="dcterms:W3CDTF">2010-09-30T07:25:00Z</dcterms:created>
  <dcterms:modified xsi:type="dcterms:W3CDTF">2023-06-28T12:28:00Z</dcterms:modified>
</cp:coreProperties>
</file>